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25" w:rsidRPr="00356E25" w:rsidRDefault="00356E25" w:rsidP="00356E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6E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zgłoszeniowy do konkursu „W świecie gospodarki leśnej”</w:t>
      </w:r>
    </w:p>
    <w:p w:rsidR="00356E25" w:rsidRP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uczestnika:</w:t>
      </w:r>
    </w:p>
    <w:p w:rsidR="00356E25" w:rsidRPr="00356E25" w:rsidRDefault="00356E25" w:rsidP="00356E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___________________________________________</w:t>
      </w:r>
    </w:p>
    <w:p w:rsidR="00356E25" w:rsidRPr="00356E25" w:rsidRDefault="00356E25" w:rsidP="00356E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Wiek: ___________________________________________________</w:t>
      </w:r>
    </w:p>
    <w:p w:rsidR="00356E25" w:rsidRPr="00356E25" w:rsidRDefault="00356E25" w:rsidP="00356E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_______________________________________</w:t>
      </w:r>
    </w:p>
    <w:p w:rsidR="00356E25" w:rsidRPr="00356E25" w:rsidRDefault="00356E25" w:rsidP="00356E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kontaktowego: ______________________________</w:t>
      </w:r>
    </w:p>
    <w:p w:rsidR="00356E25" w:rsidRPr="00356E25" w:rsidRDefault="00356E25" w:rsidP="00356E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(opcjonalnie): _________________________________</w:t>
      </w:r>
    </w:p>
    <w:p w:rsidR="00356E25" w:rsidRPr="00356E25" w:rsidRDefault="00356E25" w:rsidP="00356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opiekuna prawnego (w przypadku uczestnika niepełnoletniego):</w:t>
      </w:r>
    </w:p>
    <w:p w:rsidR="00356E25" w:rsidRPr="00356E25" w:rsidRDefault="00356E25" w:rsidP="00356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opiekuna: __________________________________</w:t>
      </w:r>
    </w:p>
    <w:p w:rsidR="00356E25" w:rsidRPr="00356E25" w:rsidRDefault="00356E25" w:rsidP="00356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kontaktowego opiekuna: _______________________</w:t>
      </w:r>
    </w:p>
    <w:p w:rsidR="00356E25" w:rsidRPr="00356E25" w:rsidRDefault="00356E25" w:rsidP="00356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opiekuna prawnego na udział w konkursie:</w:t>
      </w:r>
    </w:p>
    <w:p w:rsidR="00356E25" w:rsidRP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dziecka/podopiecznego w konkursie „W świecie gospodarki leśnej” oraz akceptuję jego regulamin.</w:t>
      </w:r>
    </w:p>
    <w:p w:rsidR="00356E25" w:rsidRPr="00356E25" w:rsidRDefault="00356E25" w:rsidP="00356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_________________ Podpis opiekuna: _______________________</w:t>
      </w:r>
    </w:p>
    <w:p w:rsidR="00356E25" w:rsidRP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pracy konkursowej:</w:t>
      </w:r>
    </w:p>
    <w:p w:rsidR="00356E25" w:rsidRPr="00356E25" w:rsidRDefault="00356E25" w:rsidP="00356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pracy: _____________________________________________</w:t>
      </w:r>
    </w:p>
    <w:p w:rsidR="00356E25" w:rsidRP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uczestnika:</w:t>
      </w:r>
    </w:p>
    <w:p w:rsidR="00356E25" w:rsidRPr="00356E25" w:rsidRDefault="00356E25" w:rsidP="00356E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autorem zgłaszanej pracy i nie narusza ona praw autorskich innych osób.</w:t>
      </w:r>
    </w:p>
    <w:p w:rsidR="00356E25" w:rsidRPr="00356E25" w:rsidRDefault="00356E25" w:rsidP="00356E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na potrzeby organizacji konkursu zgodnie z przepisami RODO.</w:t>
      </w:r>
    </w:p>
    <w:p w:rsidR="00356E25" w:rsidRPr="00356E25" w:rsidRDefault="00356E25" w:rsidP="00356E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zgłoszonej pracy oraz mojego imię i nazwiska w przypadku wygranej, na stronie internetowej oraz w mediach społecznościowych Organizatora.</w:t>
      </w:r>
    </w:p>
    <w:p w:rsid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356E25" w:rsidRP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uczestnika: _______________________</w:t>
      </w:r>
    </w:p>
    <w:p w:rsidR="00356E25" w:rsidRPr="00356E25" w:rsidRDefault="00356E25" w:rsidP="0035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E25" w:rsidRPr="00356E25" w:rsidRDefault="00356E25" w:rsidP="0035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dla uczestnika:</w:t>
      </w:r>
    </w:p>
    <w:p w:rsidR="00857F67" w:rsidRPr="00356E25" w:rsidRDefault="00356E25" w:rsidP="00356E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2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należy dołączyć do pracy konkursowej i przesłać na adres Organi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zatora: Nadleśnictwo Sieniawa, ul. Kościuszki 11, 37-530 Sieniawa. </w:t>
      </w:r>
      <w:bookmarkStart w:id="0" w:name="_GoBack"/>
      <w:bookmarkEnd w:id="0"/>
    </w:p>
    <w:sectPr w:rsidR="00857F67" w:rsidRPr="0035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F75"/>
    <w:multiLevelType w:val="multilevel"/>
    <w:tmpl w:val="EB04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C1C08"/>
    <w:multiLevelType w:val="multilevel"/>
    <w:tmpl w:val="4A0C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B557C"/>
    <w:multiLevelType w:val="multilevel"/>
    <w:tmpl w:val="7BBA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44"/>
    <w:multiLevelType w:val="multilevel"/>
    <w:tmpl w:val="E092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20F1D"/>
    <w:multiLevelType w:val="multilevel"/>
    <w:tmpl w:val="1350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09F"/>
    <w:rsid w:val="00356E25"/>
    <w:rsid w:val="0066309F"/>
    <w:rsid w:val="008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A982"/>
  <w15:chartTrackingRefBased/>
  <w15:docId w15:val="{C052E5AC-A296-4688-80B6-35F2F573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1338</Characters>
  <Application>Microsoft Office Word</Application>
  <DocSecurity>0</DocSecurity>
  <Lines>11</Lines>
  <Paragraphs>3</Paragraphs>
  <ScaleCrop>false</ScaleCrop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Sęk - Nadleśnictwo Sieniawa</dc:creator>
  <cp:keywords/>
  <dc:description/>
  <cp:lastModifiedBy>Marta Sęk - Nadleśnictwo Sieniawa</cp:lastModifiedBy>
  <cp:revision>2</cp:revision>
  <dcterms:created xsi:type="dcterms:W3CDTF">2025-01-17T13:33:00Z</dcterms:created>
  <dcterms:modified xsi:type="dcterms:W3CDTF">2025-01-17T13:36:00Z</dcterms:modified>
</cp:coreProperties>
</file>